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1C7F56" w14:textId="77777777" w:rsidR="007C5912" w:rsidRPr="00A06184" w:rsidRDefault="007C591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25C34" w14:textId="77777777" w:rsidR="00AE6893" w:rsidRPr="00B954C5" w:rsidRDefault="00AE6893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bookmarkStart w:id="0" w:name="_Hlk154498222"/>
    </w:p>
    <w:p w14:paraId="4DD1C126" w14:textId="2A506567" w:rsidR="00E62249" w:rsidRPr="00B954C5" w:rsidRDefault="00E62249" w:rsidP="00E62249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4C5">
        <w:rPr>
          <w:rFonts w:ascii="Times New Roman" w:hAnsi="Times New Roman" w:cs="Times New Roman"/>
          <w:b/>
          <w:sz w:val="24"/>
          <w:szCs w:val="24"/>
        </w:rPr>
        <w:t>202</w:t>
      </w:r>
      <w:r w:rsidR="00A642BB">
        <w:rPr>
          <w:rFonts w:ascii="Times New Roman" w:hAnsi="Times New Roman" w:cs="Times New Roman"/>
          <w:b/>
          <w:sz w:val="24"/>
          <w:szCs w:val="24"/>
        </w:rPr>
        <w:t>4</w:t>
      </w:r>
      <w:r w:rsidRPr="00B954C5">
        <w:rPr>
          <w:rFonts w:ascii="Times New Roman" w:hAnsi="Times New Roman" w:cs="Times New Roman"/>
          <w:b/>
          <w:sz w:val="24"/>
          <w:szCs w:val="24"/>
        </w:rPr>
        <w:t>-202</w:t>
      </w:r>
      <w:r w:rsidR="00A642BB">
        <w:rPr>
          <w:rFonts w:ascii="Times New Roman" w:hAnsi="Times New Roman" w:cs="Times New Roman"/>
          <w:b/>
          <w:sz w:val="24"/>
          <w:szCs w:val="24"/>
        </w:rPr>
        <w:t>5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2BB">
        <w:rPr>
          <w:rFonts w:ascii="Times New Roman" w:hAnsi="Times New Roman" w:cs="Times New Roman"/>
          <w:b/>
          <w:sz w:val="24"/>
          <w:szCs w:val="24"/>
        </w:rPr>
        <w:t>GÜZ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DÖNEMİ SBUİ I. ÖĞRETİM LİSANS</w:t>
      </w:r>
      <w:r w:rsidR="00A642BB">
        <w:rPr>
          <w:rFonts w:ascii="Times New Roman" w:hAnsi="Times New Roman" w:cs="Times New Roman"/>
          <w:b/>
          <w:sz w:val="24"/>
          <w:szCs w:val="24"/>
        </w:rPr>
        <w:t>ÜSTÜ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(TEZLİ) </w:t>
      </w:r>
      <w:r w:rsidR="00B31928">
        <w:rPr>
          <w:rFonts w:ascii="Times New Roman" w:hAnsi="Times New Roman" w:cs="Times New Roman"/>
          <w:b/>
          <w:sz w:val="24"/>
          <w:szCs w:val="24"/>
        </w:rPr>
        <w:t>BÜTÜNLEME</w:t>
      </w:r>
      <w:r w:rsidR="00EE6A3E"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4C5">
        <w:rPr>
          <w:rFonts w:ascii="Times New Roman" w:hAnsi="Times New Roman" w:cs="Times New Roman"/>
          <w:b/>
          <w:sz w:val="24"/>
          <w:szCs w:val="24"/>
        </w:rPr>
        <w:t>SINAV PROGRAMI</w:t>
      </w:r>
    </w:p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4469" w:type="pct"/>
        <w:tblInd w:w="666" w:type="dxa"/>
        <w:tblLook w:val="04A0" w:firstRow="1" w:lastRow="0" w:firstColumn="1" w:lastColumn="0" w:noHBand="0" w:noVBand="1"/>
      </w:tblPr>
      <w:tblGrid>
        <w:gridCol w:w="1962"/>
        <w:gridCol w:w="2470"/>
        <w:gridCol w:w="2410"/>
        <w:gridCol w:w="2126"/>
        <w:gridCol w:w="2410"/>
        <w:gridCol w:w="2016"/>
      </w:tblGrid>
      <w:tr w:rsidR="004239BC" w:rsidRPr="00A06184" w14:paraId="2010982B" w14:textId="77777777" w:rsidTr="00B954C5">
        <w:trPr>
          <w:trHeight w:hRule="exact" w:val="793"/>
        </w:trPr>
        <w:tc>
          <w:tcPr>
            <w:tcW w:w="1962" w:type="dxa"/>
            <w:vAlign w:val="center"/>
          </w:tcPr>
          <w:p w14:paraId="2DD91D7E" w14:textId="77777777" w:rsidR="004239BC" w:rsidRPr="00B954C5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Gün</w:t>
            </w:r>
          </w:p>
        </w:tc>
        <w:tc>
          <w:tcPr>
            <w:tcW w:w="2470" w:type="dxa"/>
            <w:vAlign w:val="center"/>
          </w:tcPr>
          <w:p w14:paraId="2746C4AB" w14:textId="00108FBA" w:rsidR="004239BC" w:rsidRPr="00B954C5" w:rsidRDefault="00B31928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FF0BA3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4239BC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14295C6E" w14:textId="60F3A8B7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2410" w:type="dxa"/>
            <w:vAlign w:val="center"/>
          </w:tcPr>
          <w:p w14:paraId="4DDFCCAD" w14:textId="3EAAB78F" w:rsidR="004239BC" w:rsidRPr="00B954C5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DE7579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43E3A614" w14:textId="1DBBE34A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2126" w:type="dxa"/>
            <w:vAlign w:val="center"/>
          </w:tcPr>
          <w:p w14:paraId="6838C82F" w14:textId="41420610" w:rsidR="004239BC" w:rsidRPr="00B954C5" w:rsidRDefault="00B31928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EE6A3E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4239BC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03C70350" w14:textId="6564AAA8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65982931" w14:textId="2D4198A3" w:rsidR="004239BC" w:rsidRPr="00B954C5" w:rsidRDefault="00B31928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EE6A3E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B954C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239BC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3CEB9F3D" w14:textId="19712CAC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2016" w:type="dxa"/>
            <w:vAlign w:val="center"/>
          </w:tcPr>
          <w:p w14:paraId="0A90037F" w14:textId="077CAEF3" w:rsidR="004239BC" w:rsidRPr="00B954C5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4.0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FA56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1FE77143" w14:textId="73ADA697" w:rsidR="004239BC" w:rsidRPr="00B954C5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C</w:t>
            </w:r>
            <w:r w:rsidR="00B954C5"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</w:tr>
      <w:tr w:rsidR="007F1D53" w:rsidRPr="00A06184" w14:paraId="5EEDB16F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37AA7FB7" w14:textId="11077341" w:rsidR="007F1D53" w:rsidRPr="00B954C5" w:rsidRDefault="00EE6A3E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09:00-12:00</w:t>
            </w:r>
          </w:p>
        </w:tc>
        <w:tc>
          <w:tcPr>
            <w:tcW w:w="2470" w:type="dxa"/>
            <w:vAlign w:val="center"/>
          </w:tcPr>
          <w:p w14:paraId="4E23D782" w14:textId="77777777" w:rsidR="00D34F8B" w:rsidRDefault="00D34F8B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  <w:t>LES543 İslam ve Siyasal Düşünce</w:t>
            </w:r>
          </w:p>
          <w:p w14:paraId="06378D76" w14:textId="7FA80ADC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u w:val="single"/>
              </w:rPr>
            </w:pPr>
          </w:p>
          <w:p w14:paraId="689667CC" w14:textId="500F795B" w:rsidR="00C80BD3" w:rsidRPr="00A642BB" w:rsidRDefault="00D34F8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Dr. Öğr. Üyesi Hüseyin KIRMIZI</w:t>
            </w:r>
          </w:p>
          <w:p w14:paraId="1BC40B96" w14:textId="6C65396A" w:rsidR="00785C11" w:rsidRPr="00A642BB" w:rsidRDefault="00785C11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802D463" w14:textId="6E644443" w:rsidR="001249DC" w:rsidRDefault="00D34F8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LES539 İktidar Kuramları</w:t>
            </w:r>
          </w:p>
          <w:p w14:paraId="0C54217B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AC56F9" w14:textId="1CA58B0F" w:rsidR="00D34F8B" w:rsidRPr="00A642BB" w:rsidRDefault="00D34F8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Dr. Öğr. Üyesi Çağla Pınar TUNÇER</w:t>
            </w:r>
          </w:p>
          <w:p w14:paraId="016E99EF" w14:textId="2F9AAF3C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B25EB60" w14:textId="07E75BCF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LES525 Uluslararası Güvenlik Çalışmaları</w:t>
            </w:r>
          </w:p>
          <w:p w14:paraId="6310D344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Dr. Öğr. Üyesi Fatih DEMİRCİOĞLU</w:t>
            </w:r>
          </w:p>
          <w:p w14:paraId="31108D7D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AD8AD4" w14:textId="77777777" w:rsidR="001249DC" w:rsidRPr="00A642BB" w:rsidRDefault="001249DC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Dr. Öğr. Üyesi İdris TURAN</w:t>
            </w:r>
          </w:p>
          <w:p w14:paraId="0B141FE6" w14:textId="18C390A1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0618A0E8" w14:textId="720EC422" w:rsidR="001249DC" w:rsidRDefault="00D07EA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sz w:val="24"/>
                <w:szCs w:val="24"/>
              </w:rPr>
              <w:t>LES501 Sosyal Bilimlerde Araştırma Yöntemleri ve</w:t>
            </w:r>
            <w:r w:rsidR="00A642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Etik</w:t>
            </w:r>
          </w:p>
          <w:p w14:paraId="4BF62A5B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E18B8A" w14:textId="77777777" w:rsidR="001249DC" w:rsidRPr="00A642BB" w:rsidRDefault="001249DC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Prof. Dr. Mehmet Cevher MARIN</w:t>
            </w:r>
          </w:p>
          <w:p w14:paraId="1E186544" w14:textId="018315CA" w:rsidR="000203E4" w:rsidRPr="00A642BB" w:rsidRDefault="000203E4" w:rsidP="00A642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16" w:type="dxa"/>
            <w:vAlign w:val="center"/>
          </w:tcPr>
          <w:p w14:paraId="28F1B536" w14:textId="44996DDD" w:rsidR="00C80BD3" w:rsidRPr="00C80BD3" w:rsidRDefault="00C80BD3" w:rsidP="00A642B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7F1D53" w:rsidRPr="00A06184" w14:paraId="64529F11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FBCC80A" w14:textId="64F5E1E9" w:rsidR="007F1D53" w:rsidRPr="00B954C5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685303DE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C84C7D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37D175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958201" w14:textId="4B625F46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16" w:type="dxa"/>
            <w:vAlign w:val="center"/>
          </w:tcPr>
          <w:p w14:paraId="05A940E0" w14:textId="77777777" w:rsidR="007F1D53" w:rsidRPr="00C80BD3" w:rsidRDefault="007F1D53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7F1D53" w:rsidRPr="00A06184" w14:paraId="108EE8CA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0AD29B0" w14:textId="7E21FCBF" w:rsidR="007F1D53" w:rsidRPr="00B954C5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13:00</w:t>
            </w:r>
            <w:r w:rsidR="00B83B18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-16:00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047973CD" w14:textId="02370DAF" w:rsidR="00D07EA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LES537 Dijital Diplomasi</w:t>
            </w:r>
          </w:p>
          <w:p w14:paraId="11947C5C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352EE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İdris TURAN</w:t>
            </w:r>
          </w:p>
          <w:p w14:paraId="59667F02" w14:textId="77777777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52EF7" w14:textId="3B3E8C7C" w:rsidR="007F1D53" w:rsidRPr="00A642BB" w:rsidRDefault="007F1D53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9337F25" w14:textId="77777777" w:rsidR="000203E4" w:rsidRDefault="00D07EA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LES505 Kamu Yönetiminde Stratejik Yaklaşımlar</w:t>
            </w:r>
          </w:p>
          <w:p w14:paraId="07A07D84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3876E09" w14:textId="37A18642" w:rsidR="00D07EAB" w:rsidRPr="00A642BB" w:rsidRDefault="00D07EA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Fatma ÖKDE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5A314BD" w14:textId="77777777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43768" w14:textId="012D65B2" w:rsidR="00C80BD3" w:rsidRPr="00A642BB" w:rsidRDefault="00D07EA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LES529 Sınıf ve Siyaset</w:t>
            </w:r>
          </w:p>
          <w:p w14:paraId="50F57737" w14:textId="77777777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2A41B" w14:textId="163E2B67" w:rsidR="00D07EAB" w:rsidRPr="00A642BB" w:rsidRDefault="00243524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</w:t>
            </w:r>
            <w:bookmarkStart w:id="1" w:name="_GoBack"/>
            <w:bookmarkEnd w:id="1"/>
            <w:r w:rsidR="00D07EAB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Halil Emre DENİŞ</w:t>
            </w:r>
          </w:p>
          <w:p w14:paraId="701F716C" w14:textId="41796BC9" w:rsidR="000203E4" w:rsidRPr="00A642BB" w:rsidRDefault="000203E4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D94FA81" w14:textId="56D71A95" w:rsidR="00B83B18" w:rsidRPr="00A642BB" w:rsidRDefault="00B83B18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9270888" w14:textId="77777777" w:rsidR="000203E4" w:rsidRPr="00A642BB" w:rsidRDefault="00D07EA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LES521 Avrupa Bütünleşmesi</w:t>
            </w:r>
          </w:p>
          <w:p w14:paraId="37205CEF" w14:textId="1F3D5DE4" w:rsidR="00D07EAB" w:rsidRPr="00A642BB" w:rsidRDefault="007B2FBD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</w:t>
            </w:r>
            <w:r w:rsidR="00D07EAB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Dr. Ekrem Yaşar AKÇAY</w:t>
            </w:r>
          </w:p>
          <w:p w14:paraId="281A37DE" w14:textId="2853E778" w:rsidR="00D07EAB" w:rsidRPr="00A642BB" w:rsidRDefault="00D07EA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016" w:type="dxa"/>
            <w:vAlign w:val="center"/>
          </w:tcPr>
          <w:p w14:paraId="30D4D5D7" w14:textId="77777777" w:rsidR="00D07EAB" w:rsidRDefault="00D34F8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LES519 Uluslararası İlişkiler Teorileri</w:t>
            </w:r>
          </w:p>
          <w:p w14:paraId="1AB8A122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10DE0B08" w14:textId="786EC20F" w:rsidR="00D34F8B" w:rsidRPr="00A642BB" w:rsidRDefault="00D34F8B" w:rsidP="00A642B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Dr. Öğr. Üyesi Yavuz AKDAĞ</w:t>
            </w:r>
          </w:p>
        </w:tc>
      </w:tr>
    </w:tbl>
    <w:tbl>
      <w:tblPr>
        <w:tblStyle w:val="TabloKlavuzu"/>
        <w:tblpPr w:leftFromText="141" w:rightFromText="141" w:horzAnchor="margin" w:tblpXSpec="center" w:tblpY="648"/>
        <w:tblW w:w="4543" w:type="pct"/>
        <w:tblLook w:val="04A0" w:firstRow="1" w:lastRow="0" w:firstColumn="1" w:lastColumn="0" w:noHBand="0" w:noVBand="1"/>
      </w:tblPr>
      <w:tblGrid>
        <w:gridCol w:w="2428"/>
        <w:gridCol w:w="1986"/>
        <w:gridCol w:w="2398"/>
        <w:gridCol w:w="2144"/>
        <w:gridCol w:w="2344"/>
        <w:gridCol w:w="2315"/>
      </w:tblGrid>
      <w:tr w:rsidR="00E95F25" w:rsidRPr="00A06184" w14:paraId="60171ADA" w14:textId="77777777" w:rsidTr="00F647A3">
        <w:trPr>
          <w:trHeight w:val="667"/>
        </w:trPr>
        <w:tc>
          <w:tcPr>
            <w:tcW w:w="2428" w:type="dxa"/>
            <w:vAlign w:val="center"/>
          </w:tcPr>
          <w:p w14:paraId="0C67F5F3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Gün</w:t>
            </w:r>
          </w:p>
        </w:tc>
        <w:tc>
          <w:tcPr>
            <w:tcW w:w="1986" w:type="dxa"/>
            <w:vAlign w:val="center"/>
          </w:tcPr>
          <w:p w14:paraId="0B533563" w14:textId="6DDCCBFD" w:rsidR="00E95F25" w:rsidRPr="00B954C5" w:rsidRDefault="00B31928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1233BCBB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2398" w:type="dxa"/>
            <w:vAlign w:val="center"/>
          </w:tcPr>
          <w:p w14:paraId="65DC1A63" w14:textId="4452D19C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47ED3A9B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2144" w:type="dxa"/>
            <w:vAlign w:val="center"/>
          </w:tcPr>
          <w:p w14:paraId="72EE22B3" w14:textId="28FA9753" w:rsidR="00E95F25" w:rsidRPr="00B954C5" w:rsidRDefault="00B31928" w:rsidP="001857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34B6176D" w14:textId="77777777" w:rsidR="00E95F25" w:rsidRPr="00B954C5" w:rsidRDefault="00E95F25" w:rsidP="001857F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2344" w:type="dxa"/>
            <w:vAlign w:val="center"/>
          </w:tcPr>
          <w:p w14:paraId="48AD87BD" w14:textId="2949BCD7" w:rsidR="00E95F25" w:rsidRPr="00B954C5" w:rsidRDefault="00B31928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E95F25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443D4104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2315" w:type="dxa"/>
            <w:vAlign w:val="center"/>
          </w:tcPr>
          <w:p w14:paraId="7CF40ABE" w14:textId="73AF903C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394D287D" w14:textId="77777777" w:rsidR="00E95F25" w:rsidRPr="00B954C5" w:rsidRDefault="00E95F25" w:rsidP="00F647A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Cuma</w:t>
            </w:r>
          </w:p>
        </w:tc>
      </w:tr>
      <w:tr w:rsidR="00C80BD3" w:rsidRPr="00A06184" w14:paraId="36800738" w14:textId="77777777" w:rsidTr="00F647A3">
        <w:trPr>
          <w:cantSplit/>
          <w:trHeight w:val="2468"/>
        </w:trPr>
        <w:tc>
          <w:tcPr>
            <w:tcW w:w="2428" w:type="dxa"/>
            <w:vAlign w:val="center"/>
          </w:tcPr>
          <w:p w14:paraId="716DF60F" w14:textId="77777777" w:rsidR="00C80BD3" w:rsidRPr="00B954C5" w:rsidRDefault="00C80BD3" w:rsidP="00C80B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18:00-20:00</w:t>
            </w:r>
          </w:p>
        </w:tc>
        <w:tc>
          <w:tcPr>
            <w:tcW w:w="1986" w:type="dxa"/>
            <w:vAlign w:val="center"/>
          </w:tcPr>
          <w:p w14:paraId="279F95BA" w14:textId="77777777" w:rsidR="00D51CA2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LES537 Dijital Diplomasi</w:t>
            </w:r>
          </w:p>
          <w:p w14:paraId="53187412" w14:textId="77777777" w:rsidR="00A642BB" w:rsidRPr="00A642BB" w:rsidRDefault="00A642BB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FD790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İdris TURAN</w:t>
            </w:r>
          </w:p>
          <w:p w14:paraId="0114F92C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01014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8587A0" w14:textId="0B869448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Align w:val="center"/>
          </w:tcPr>
          <w:p w14:paraId="2CE3C53E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LES529 Sınıf ve Siyaset</w:t>
            </w:r>
          </w:p>
          <w:p w14:paraId="391294FF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ABA54" w14:textId="0FABC0AE" w:rsidR="00D51CA2" w:rsidRPr="00A642BB" w:rsidRDefault="00243524" w:rsidP="00D51CA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</w:t>
            </w:r>
            <w:r w:rsidR="00D51CA2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Halil Emre DENİŞ</w:t>
            </w:r>
          </w:p>
          <w:p w14:paraId="4F3B1623" w14:textId="77777777" w:rsidR="00C80BD3" w:rsidRPr="00A642BB" w:rsidRDefault="00C80BD3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vAlign w:val="center"/>
          </w:tcPr>
          <w:p w14:paraId="144F0B9B" w14:textId="77777777" w:rsidR="00D51CA2" w:rsidRPr="00A642BB" w:rsidRDefault="00D51CA2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LES505 Kamu Yönetiminde Stratejik Yaklaşımlar</w:t>
            </w:r>
          </w:p>
          <w:p w14:paraId="62878D7C" w14:textId="377CF241" w:rsidR="00C80BD3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Fatma ÖKDE</w:t>
            </w:r>
          </w:p>
        </w:tc>
        <w:tc>
          <w:tcPr>
            <w:tcW w:w="2344" w:type="dxa"/>
            <w:vAlign w:val="center"/>
          </w:tcPr>
          <w:p w14:paraId="66E98866" w14:textId="426A99BC" w:rsidR="00D34F8B" w:rsidRDefault="00D34F8B" w:rsidP="00D34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 xml:space="preserve">LES501 Sosyal Bilimlerde Araştırma Yöntemleri ve </w:t>
            </w:r>
            <w:r w:rsidR="00A642BB">
              <w:rPr>
                <w:rFonts w:ascii="Times New Roman" w:hAnsi="Times New Roman" w:cs="Times New Roman"/>
                <w:sz w:val="24"/>
                <w:szCs w:val="24"/>
              </w:rPr>
              <w:t>Etik</w:t>
            </w:r>
          </w:p>
          <w:p w14:paraId="0EE92660" w14:textId="77777777" w:rsidR="00A642BB" w:rsidRPr="00A642BB" w:rsidRDefault="00A642BB" w:rsidP="00D34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228C65" w14:textId="77777777" w:rsidR="00D34F8B" w:rsidRPr="00A642BB" w:rsidRDefault="00D34F8B" w:rsidP="00D34F8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Mehmet Cevher MARIN</w:t>
            </w:r>
          </w:p>
          <w:p w14:paraId="398696D0" w14:textId="07EB0F11" w:rsidR="00C80BD3" w:rsidRPr="00A642BB" w:rsidRDefault="00C80BD3" w:rsidP="00D34F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  <w:vAlign w:val="center"/>
          </w:tcPr>
          <w:p w14:paraId="20D1750F" w14:textId="77777777" w:rsidR="004173BF" w:rsidRDefault="004173BF" w:rsidP="00417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LES539 İktidar Kuramları</w:t>
            </w:r>
          </w:p>
          <w:p w14:paraId="1E849173" w14:textId="77777777" w:rsidR="004173BF" w:rsidRPr="00A642BB" w:rsidRDefault="004173BF" w:rsidP="00417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CA9D0" w14:textId="77777777" w:rsidR="004173BF" w:rsidRPr="00A642BB" w:rsidRDefault="004173BF" w:rsidP="00417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Çağla Pınar TUNÇER</w:t>
            </w:r>
          </w:p>
          <w:p w14:paraId="6C9B83E0" w14:textId="77777777" w:rsidR="004173BF" w:rsidRPr="00A642BB" w:rsidRDefault="004173BF" w:rsidP="004173B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5220E00" w14:textId="25907B08" w:rsidR="00C80BD3" w:rsidRPr="00A642BB" w:rsidRDefault="00C80BD3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BD3" w:rsidRPr="00A06184" w14:paraId="1E21B335" w14:textId="77777777" w:rsidTr="00F647A3">
        <w:trPr>
          <w:cantSplit/>
          <w:trHeight w:val="2356"/>
        </w:trPr>
        <w:tc>
          <w:tcPr>
            <w:tcW w:w="2428" w:type="dxa"/>
            <w:vAlign w:val="center"/>
          </w:tcPr>
          <w:p w14:paraId="68A1B480" w14:textId="1CF14CE2" w:rsidR="00C80BD3" w:rsidRPr="00B954C5" w:rsidRDefault="00C80BD3" w:rsidP="00C80B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19:00-20:00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1E968571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0F8A0BF5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DF9698E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2453453A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29939757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0BD3" w:rsidRPr="00A06184" w14:paraId="3AB4CAE1" w14:textId="77777777" w:rsidTr="00F647A3">
        <w:trPr>
          <w:cantSplit/>
          <w:trHeight w:val="2253"/>
        </w:trPr>
        <w:tc>
          <w:tcPr>
            <w:tcW w:w="2428" w:type="dxa"/>
            <w:vAlign w:val="center"/>
          </w:tcPr>
          <w:p w14:paraId="0DE4C07D" w14:textId="77777777" w:rsidR="00C80BD3" w:rsidRPr="00B954C5" w:rsidRDefault="00C80BD3" w:rsidP="00C80BD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20:00- 21:00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2282766C" w14:textId="581B16D2" w:rsidR="00C80BD3" w:rsidRPr="00A642BB" w:rsidRDefault="00C80BD3" w:rsidP="0012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18ADDB42" w14:textId="77777777" w:rsidR="00D51CA2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 xml:space="preserve">LES525 Uluslararası Güvenlik Çalışmaları </w:t>
            </w:r>
          </w:p>
          <w:p w14:paraId="01C92B77" w14:textId="77777777" w:rsidR="00A642BB" w:rsidRPr="00A642BB" w:rsidRDefault="00A642BB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14326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Fatih DEMİRCİOĞLU</w:t>
            </w:r>
          </w:p>
          <w:p w14:paraId="7139F047" w14:textId="77777777" w:rsidR="00D51CA2" w:rsidRPr="00A642BB" w:rsidRDefault="00D51CA2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AA84B" w14:textId="77777777" w:rsidR="00C80BD3" w:rsidRPr="00A642BB" w:rsidRDefault="00C80BD3" w:rsidP="00D51C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84B731C" w14:textId="77777777" w:rsidR="00C80BD3" w:rsidRPr="00A642BB" w:rsidRDefault="00C80BD3" w:rsidP="00C80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7DB101B6" w14:textId="77777777" w:rsidR="00D51CA2" w:rsidRPr="00A642BB" w:rsidRDefault="00D51CA2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LES521 Avrupa Bütünleşmesi</w:t>
            </w:r>
          </w:p>
          <w:p w14:paraId="0A9B91F1" w14:textId="6BBAC618" w:rsidR="00D51CA2" w:rsidRPr="00A642BB" w:rsidRDefault="007B2FBD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</w:t>
            </w:r>
            <w:r w:rsidR="00D51CA2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Dr. Ekrem Yaşar AKÇAY</w:t>
            </w:r>
          </w:p>
          <w:p w14:paraId="218BB87D" w14:textId="77777777" w:rsidR="00C80BD3" w:rsidRPr="00A642BB" w:rsidRDefault="00C80BD3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32CC96F5" w14:textId="77777777" w:rsidR="004173BF" w:rsidRDefault="004173BF" w:rsidP="004173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LES519 Uluslararası İlişkiler Teorileri</w:t>
            </w:r>
          </w:p>
          <w:p w14:paraId="6DC7FF8E" w14:textId="77777777" w:rsidR="004173BF" w:rsidRPr="00A642BB" w:rsidRDefault="004173BF" w:rsidP="004173B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684503EF" w14:textId="2CA3E086" w:rsidR="00C80BD3" w:rsidRPr="00A642BB" w:rsidRDefault="004173BF" w:rsidP="004173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Dr. Öğr. Üyesi Yavuz AKDAĞ</w:t>
            </w:r>
          </w:p>
        </w:tc>
      </w:tr>
    </w:tbl>
    <w:p w14:paraId="7BB2974D" w14:textId="77777777" w:rsidR="00B954C5" w:rsidRDefault="00B954C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D7F886" w14:textId="6D1E1353" w:rsidR="00E95F25" w:rsidRPr="00B954C5" w:rsidRDefault="00E95F2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4C5">
        <w:rPr>
          <w:rFonts w:ascii="Times New Roman" w:hAnsi="Times New Roman" w:cs="Times New Roman"/>
          <w:b/>
          <w:sz w:val="24"/>
          <w:szCs w:val="24"/>
        </w:rPr>
        <w:t>202</w:t>
      </w:r>
      <w:r w:rsidR="00A642BB">
        <w:rPr>
          <w:rFonts w:ascii="Times New Roman" w:hAnsi="Times New Roman" w:cs="Times New Roman"/>
          <w:b/>
          <w:sz w:val="24"/>
          <w:szCs w:val="24"/>
        </w:rPr>
        <w:t>4</w:t>
      </w:r>
      <w:r w:rsidRPr="00B954C5">
        <w:rPr>
          <w:rFonts w:ascii="Times New Roman" w:hAnsi="Times New Roman" w:cs="Times New Roman"/>
          <w:b/>
          <w:sz w:val="24"/>
          <w:szCs w:val="24"/>
        </w:rPr>
        <w:t>-202</w:t>
      </w:r>
      <w:r w:rsidR="00A642BB">
        <w:rPr>
          <w:rFonts w:ascii="Times New Roman" w:hAnsi="Times New Roman" w:cs="Times New Roman"/>
          <w:b/>
          <w:sz w:val="24"/>
          <w:szCs w:val="24"/>
        </w:rPr>
        <w:t>5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2BB">
        <w:rPr>
          <w:rFonts w:ascii="Times New Roman" w:hAnsi="Times New Roman" w:cs="Times New Roman"/>
          <w:b/>
          <w:sz w:val="24"/>
          <w:szCs w:val="24"/>
        </w:rPr>
        <w:t xml:space="preserve">GÜZ </w:t>
      </w:r>
      <w:r w:rsidRPr="00B954C5">
        <w:rPr>
          <w:rFonts w:ascii="Times New Roman" w:hAnsi="Times New Roman" w:cs="Times New Roman"/>
          <w:b/>
          <w:sz w:val="24"/>
          <w:szCs w:val="24"/>
        </w:rPr>
        <w:t>DÖNEMİ SBUİ II. ÖĞRETİM LİSANS</w:t>
      </w:r>
      <w:r w:rsidR="00A642BB">
        <w:rPr>
          <w:rFonts w:ascii="Times New Roman" w:hAnsi="Times New Roman" w:cs="Times New Roman"/>
          <w:b/>
          <w:sz w:val="24"/>
          <w:szCs w:val="24"/>
        </w:rPr>
        <w:t>ÜSTÜ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(TEZLİ)  </w:t>
      </w:r>
      <w:r w:rsidR="00B31928">
        <w:rPr>
          <w:rFonts w:ascii="Times New Roman" w:hAnsi="Times New Roman" w:cs="Times New Roman"/>
          <w:b/>
          <w:sz w:val="24"/>
          <w:szCs w:val="24"/>
        </w:rPr>
        <w:t>BÜTÜNLEME</w:t>
      </w:r>
      <w:r w:rsidR="004173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4C5">
        <w:rPr>
          <w:rFonts w:ascii="Times New Roman" w:hAnsi="Times New Roman" w:cs="Times New Roman"/>
          <w:b/>
          <w:sz w:val="24"/>
          <w:szCs w:val="24"/>
        </w:rPr>
        <w:t>SINAV PROGRAMI</w:t>
      </w:r>
    </w:p>
    <w:p w14:paraId="35CC0819" w14:textId="77777777" w:rsidR="00B954C5" w:rsidRPr="00B954C5" w:rsidRDefault="00B954C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12E43A" w14:textId="77777777" w:rsidR="00B954C5" w:rsidRPr="00B954C5" w:rsidRDefault="00B954C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5FDE7" w14:textId="77777777" w:rsidR="00E95F25" w:rsidRPr="00B954C5" w:rsidRDefault="00E95F2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CA5CDC" w14:textId="77777777" w:rsidR="00E95F25" w:rsidRPr="00B954C5" w:rsidRDefault="00E95F25" w:rsidP="00E95F25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05CDC3" w14:textId="77777777" w:rsidR="00F07B47" w:rsidRPr="00B954C5" w:rsidRDefault="00F07B47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08A86FD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CB458AC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8A3AEA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F3D9C94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E11D9E7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EE48899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44164AA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F996C45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78FA442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ECDBD42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5C67D2E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6B9F15A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7E68D0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51D585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A65C4B7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601FCFC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CE14C44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CECABA2" w14:textId="625947CA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4C5">
        <w:rPr>
          <w:rFonts w:ascii="Times New Roman" w:hAnsi="Times New Roman" w:cs="Times New Roman"/>
          <w:b/>
          <w:sz w:val="24"/>
          <w:szCs w:val="24"/>
        </w:rPr>
        <w:lastRenderedPageBreak/>
        <w:t>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954C5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GÜZ </w:t>
      </w:r>
      <w:r w:rsidRPr="00B954C5">
        <w:rPr>
          <w:rFonts w:ascii="Times New Roman" w:hAnsi="Times New Roman" w:cs="Times New Roman"/>
          <w:b/>
          <w:sz w:val="24"/>
          <w:szCs w:val="24"/>
        </w:rPr>
        <w:t>DÖNEMİ SBUİ II. ÖĞRETİM LİSANS</w:t>
      </w:r>
      <w:r>
        <w:rPr>
          <w:rFonts w:ascii="Times New Roman" w:hAnsi="Times New Roman" w:cs="Times New Roman"/>
          <w:b/>
          <w:sz w:val="24"/>
          <w:szCs w:val="24"/>
        </w:rPr>
        <w:t>ÜSTÜ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(TEZ</w:t>
      </w:r>
      <w:r>
        <w:rPr>
          <w:rFonts w:ascii="Times New Roman" w:hAnsi="Times New Roman" w:cs="Times New Roman"/>
          <w:b/>
          <w:sz w:val="24"/>
          <w:szCs w:val="24"/>
        </w:rPr>
        <w:t>SİZ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)  </w:t>
      </w:r>
      <w:r w:rsidR="00B31928">
        <w:rPr>
          <w:rFonts w:ascii="Times New Roman" w:hAnsi="Times New Roman" w:cs="Times New Roman"/>
          <w:b/>
          <w:sz w:val="24"/>
          <w:szCs w:val="24"/>
        </w:rPr>
        <w:t>BÜTÜNLEME</w:t>
      </w:r>
      <w:r w:rsidRPr="00B954C5">
        <w:rPr>
          <w:rFonts w:ascii="Times New Roman" w:hAnsi="Times New Roman" w:cs="Times New Roman"/>
          <w:b/>
          <w:sz w:val="24"/>
          <w:szCs w:val="24"/>
        </w:rPr>
        <w:t xml:space="preserve"> SINAV PROGRAMI</w:t>
      </w:r>
    </w:p>
    <w:p w14:paraId="43113EC6" w14:textId="77777777" w:rsidR="00E95F25" w:rsidRPr="00B954C5" w:rsidRDefault="00E95F25" w:rsidP="00E64B7A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FC31561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Style w:val="TabloKlavuzu"/>
        <w:tblpPr w:leftFromText="141" w:rightFromText="141" w:horzAnchor="margin" w:tblpXSpec="center" w:tblpY="648"/>
        <w:tblW w:w="4543" w:type="pct"/>
        <w:tblLook w:val="04A0" w:firstRow="1" w:lastRow="0" w:firstColumn="1" w:lastColumn="0" w:noHBand="0" w:noVBand="1"/>
      </w:tblPr>
      <w:tblGrid>
        <w:gridCol w:w="2428"/>
        <w:gridCol w:w="1986"/>
        <w:gridCol w:w="2398"/>
        <w:gridCol w:w="2144"/>
        <w:gridCol w:w="2344"/>
        <w:gridCol w:w="2315"/>
      </w:tblGrid>
      <w:tr w:rsidR="00A642BB" w:rsidRPr="00A06184" w14:paraId="3DF83A46" w14:textId="77777777" w:rsidTr="00F079D8">
        <w:trPr>
          <w:trHeight w:val="667"/>
        </w:trPr>
        <w:tc>
          <w:tcPr>
            <w:tcW w:w="2428" w:type="dxa"/>
            <w:vAlign w:val="center"/>
          </w:tcPr>
          <w:p w14:paraId="3CD20C86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Gün</w:t>
            </w:r>
          </w:p>
        </w:tc>
        <w:tc>
          <w:tcPr>
            <w:tcW w:w="1986" w:type="dxa"/>
            <w:vAlign w:val="center"/>
          </w:tcPr>
          <w:p w14:paraId="6137536F" w14:textId="4ECE9AD8" w:rsidR="00A642BB" w:rsidRPr="00B954C5" w:rsidRDefault="00B31928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2288B29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2398" w:type="dxa"/>
            <w:vAlign w:val="center"/>
          </w:tcPr>
          <w:p w14:paraId="71387949" w14:textId="61845510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31444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1E91E054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2144" w:type="dxa"/>
            <w:vAlign w:val="center"/>
          </w:tcPr>
          <w:p w14:paraId="5D57C544" w14:textId="16FA4779" w:rsidR="00A642BB" w:rsidRPr="00B954C5" w:rsidRDefault="00B31928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0B3797E0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2344" w:type="dxa"/>
            <w:vAlign w:val="center"/>
          </w:tcPr>
          <w:p w14:paraId="6ECA1B81" w14:textId="43756AE0" w:rsidR="00A642BB" w:rsidRPr="00B954C5" w:rsidRDefault="00B31928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A642BB"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5A8E075E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2315" w:type="dxa"/>
            <w:vAlign w:val="center"/>
          </w:tcPr>
          <w:p w14:paraId="15BD8362" w14:textId="0C583471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B3192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.202</w:t>
            </w:r>
            <w:r w:rsidR="004173B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  <w:p w14:paraId="2265FF1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Cuma</w:t>
            </w:r>
          </w:p>
        </w:tc>
      </w:tr>
      <w:tr w:rsidR="00A642BB" w:rsidRPr="00A06184" w14:paraId="7594FCD5" w14:textId="77777777" w:rsidTr="00F079D8">
        <w:trPr>
          <w:cantSplit/>
          <w:trHeight w:val="2468"/>
        </w:trPr>
        <w:tc>
          <w:tcPr>
            <w:tcW w:w="2428" w:type="dxa"/>
            <w:vAlign w:val="center"/>
          </w:tcPr>
          <w:p w14:paraId="76E06140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18:00-20:00</w:t>
            </w:r>
          </w:p>
        </w:tc>
        <w:tc>
          <w:tcPr>
            <w:tcW w:w="1986" w:type="dxa"/>
            <w:vAlign w:val="center"/>
          </w:tcPr>
          <w:p w14:paraId="18FFBB94" w14:textId="77777777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LES537 Dijital Diplomasi</w:t>
            </w:r>
          </w:p>
          <w:p w14:paraId="482E8F22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BE2D3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İdris TURAN</w:t>
            </w:r>
          </w:p>
          <w:p w14:paraId="19C98C2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1687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AE06F1A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Align w:val="center"/>
          </w:tcPr>
          <w:p w14:paraId="5F12E6D3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LES529 Sınıf ve Siyaset</w:t>
            </w:r>
          </w:p>
          <w:p w14:paraId="732E1733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CE49B" w14:textId="6621C6AB" w:rsidR="00A642BB" w:rsidRPr="00A642BB" w:rsidRDefault="00243524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Doç. Dr.</w:t>
            </w:r>
            <w:r w:rsidR="00A642BB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Halil Emre DENİŞ</w:t>
            </w:r>
          </w:p>
          <w:p w14:paraId="1D1AE98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vAlign w:val="center"/>
          </w:tcPr>
          <w:p w14:paraId="2C7C892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LES505 Kamu Yönetiminde Stratejik Yaklaşımlar</w:t>
            </w:r>
          </w:p>
          <w:p w14:paraId="40A652BE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Fatma ÖKDE</w:t>
            </w:r>
          </w:p>
        </w:tc>
        <w:tc>
          <w:tcPr>
            <w:tcW w:w="2344" w:type="dxa"/>
            <w:vAlign w:val="center"/>
          </w:tcPr>
          <w:p w14:paraId="47C117FE" w14:textId="5D718747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LES501 Sosyal Bilimlerde Araştırma Yöntemleri 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Etik</w:t>
            </w:r>
          </w:p>
          <w:p w14:paraId="5A289C92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2445D" w14:textId="77777777" w:rsidR="00A642BB" w:rsidRPr="00A642BB" w:rsidRDefault="00A642B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 Dr. Mehmet Cevher MARIN</w:t>
            </w:r>
          </w:p>
          <w:p w14:paraId="18C57C81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  <w:vAlign w:val="center"/>
          </w:tcPr>
          <w:p w14:paraId="2E88D89D" w14:textId="77777777" w:rsidR="004173BF" w:rsidRDefault="004173BF" w:rsidP="00417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LES539 İktidar Kuramları</w:t>
            </w:r>
          </w:p>
          <w:p w14:paraId="52EAC431" w14:textId="77777777" w:rsidR="004173BF" w:rsidRPr="00A642BB" w:rsidRDefault="004173BF" w:rsidP="00417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757EBE" w14:textId="77777777" w:rsidR="004173BF" w:rsidRPr="00A642BB" w:rsidRDefault="004173BF" w:rsidP="00417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Dr. Öğr. Üyesi Çağla Pınar TUNÇER</w:t>
            </w:r>
          </w:p>
          <w:p w14:paraId="1D8C0AEE" w14:textId="77777777" w:rsidR="004173BF" w:rsidRPr="00A642BB" w:rsidRDefault="004173BF" w:rsidP="004173B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AE31B23" w14:textId="0EF90B7E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2BB" w:rsidRPr="00A06184" w14:paraId="0A67FEDA" w14:textId="77777777" w:rsidTr="00F079D8">
        <w:trPr>
          <w:cantSplit/>
          <w:trHeight w:val="2356"/>
        </w:trPr>
        <w:tc>
          <w:tcPr>
            <w:tcW w:w="2428" w:type="dxa"/>
            <w:vAlign w:val="center"/>
          </w:tcPr>
          <w:p w14:paraId="6FB45F9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19:00-20:00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75C48A42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0FF8F4CC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CD4027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4C6F463A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63E60558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42BB" w:rsidRPr="00A06184" w14:paraId="76E43A7F" w14:textId="77777777" w:rsidTr="00F079D8">
        <w:trPr>
          <w:cantSplit/>
          <w:trHeight w:val="2253"/>
        </w:trPr>
        <w:tc>
          <w:tcPr>
            <w:tcW w:w="2428" w:type="dxa"/>
            <w:vAlign w:val="center"/>
          </w:tcPr>
          <w:p w14:paraId="52A8AAAA" w14:textId="77777777" w:rsidR="00A642BB" w:rsidRPr="00B954C5" w:rsidRDefault="00A642BB" w:rsidP="00F079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4C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20:00- 21:00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2BA821D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6C25EB2C" w14:textId="2D953364" w:rsid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sz w:val="24"/>
                <w:szCs w:val="24"/>
              </w:rPr>
              <w:t>LES525 Uluslararası Güvenlik Çalışmaları</w:t>
            </w:r>
          </w:p>
          <w:p w14:paraId="13782F87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BE32F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Öğr. Üyesi Fatih DEMİRCİOĞLU</w:t>
            </w:r>
          </w:p>
          <w:p w14:paraId="140740A4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7A0C0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57EEE96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037CCD71" w14:textId="77777777" w:rsidR="00A642BB" w:rsidRPr="00A642BB" w:rsidRDefault="00A642BB" w:rsidP="00A642B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LES521 Avrupa Bütünleşmesi</w:t>
            </w:r>
          </w:p>
          <w:p w14:paraId="65E2244B" w14:textId="0AA2B9B6" w:rsidR="00A642BB" w:rsidRPr="00A642BB" w:rsidRDefault="007B2FBD" w:rsidP="00A642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Prof.</w:t>
            </w:r>
            <w:r w:rsidR="00A642BB"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Dr. Ekrem Yaşar AKÇAY</w:t>
            </w:r>
          </w:p>
          <w:p w14:paraId="2F972C96" w14:textId="77777777" w:rsidR="00A642BB" w:rsidRPr="00A642BB" w:rsidRDefault="00A642BB" w:rsidP="00A642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033AA902" w14:textId="77777777" w:rsidR="004173BF" w:rsidRDefault="004173BF" w:rsidP="004173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LES519 Uluslararası İlişkiler Teorileri</w:t>
            </w:r>
          </w:p>
          <w:p w14:paraId="7C726918" w14:textId="77777777" w:rsidR="004173BF" w:rsidRPr="00A642BB" w:rsidRDefault="004173BF" w:rsidP="004173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14:paraId="4F65290A" w14:textId="4C36C6D7" w:rsidR="00A642BB" w:rsidRPr="00A642BB" w:rsidRDefault="004173BF" w:rsidP="004173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42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Dr. Öğr. Üyesi Yavuz AKDAĞ</w:t>
            </w:r>
          </w:p>
        </w:tc>
      </w:tr>
    </w:tbl>
    <w:p w14:paraId="2CA5207C" w14:textId="77777777" w:rsidR="00A642BB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DC02BF" w14:textId="3D35E989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624116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67D1D0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E91D43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46131" w14:textId="77777777" w:rsidR="00A642BB" w:rsidRPr="00B954C5" w:rsidRDefault="00A642BB" w:rsidP="00A642BB">
      <w:pPr>
        <w:pStyle w:val="stBilgi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16413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8C90D7D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4172D0F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8285837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ECCFF90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974F907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782407B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AF09EB4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C052812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CDF1BB8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637523D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35AB351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99E1D5E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A17DE2A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0B2C661" w14:textId="77777777" w:rsidR="00A642BB" w:rsidRPr="00B954C5" w:rsidRDefault="00A642BB" w:rsidP="00A642BB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bookmarkEnd w:id="0"/>
    <w:p w14:paraId="6D7F63B0" w14:textId="77777777" w:rsidR="00E95F25" w:rsidRPr="00A06184" w:rsidRDefault="00E95F25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E95F25" w:rsidRPr="00A06184" w:rsidSect="002C6BAB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FF8AA" w14:textId="77777777" w:rsidR="005C2E85" w:rsidRDefault="005C2E85" w:rsidP="00710410">
      <w:pPr>
        <w:spacing w:after="0" w:line="240" w:lineRule="auto"/>
      </w:pPr>
      <w:r>
        <w:separator/>
      </w:r>
    </w:p>
  </w:endnote>
  <w:endnote w:type="continuationSeparator" w:id="0">
    <w:p w14:paraId="541119CE" w14:textId="77777777" w:rsidR="005C2E85" w:rsidRDefault="005C2E85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4B77D" w14:textId="77777777" w:rsidR="005C2E85" w:rsidRDefault="005C2E85" w:rsidP="00710410">
      <w:pPr>
        <w:spacing w:after="0" w:line="240" w:lineRule="auto"/>
      </w:pPr>
      <w:r>
        <w:separator/>
      </w:r>
    </w:p>
  </w:footnote>
  <w:footnote w:type="continuationSeparator" w:id="0">
    <w:p w14:paraId="742C32C5" w14:textId="77777777" w:rsidR="005C2E85" w:rsidRDefault="005C2E85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24"/>
    <w:rsid w:val="000016C9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1523C"/>
    <w:rsid w:val="000203E4"/>
    <w:rsid w:val="00023AAE"/>
    <w:rsid w:val="00025CBD"/>
    <w:rsid w:val="00027252"/>
    <w:rsid w:val="0002738E"/>
    <w:rsid w:val="00031EF2"/>
    <w:rsid w:val="0003255D"/>
    <w:rsid w:val="00037BAF"/>
    <w:rsid w:val="00041AFF"/>
    <w:rsid w:val="00046479"/>
    <w:rsid w:val="00055666"/>
    <w:rsid w:val="000759FB"/>
    <w:rsid w:val="00081196"/>
    <w:rsid w:val="00081DBA"/>
    <w:rsid w:val="00082C5C"/>
    <w:rsid w:val="00087D2D"/>
    <w:rsid w:val="00091042"/>
    <w:rsid w:val="00094D0B"/>
    <w:rsid w:val="000A30C1"/>
    <w:rsid w:val="000A5258"/>
    <w:rsid w:val="000A758D"/>
    <w:rsid w:val="000B09F4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21DFB"/>
    <w:rsid w:val="001249DC"/>
    <w:rsid w:val="00132B5B"/>
    <w:rsid w:val="001334D8"/>
    <w:rsid w:val="0013391B"/>
    <w:rsid w:val="00141946"/>
    <w:rsid w:val="00144DA4"/>
    <w:rsid w:val="00144E52"/>
    <w:rsid w:val="0014573F"/>
    <w:rsid w:val="00153E39"/>
    <w:rsid w:val="001673ED"/>
    <w:rsid w:val="00171BB2"/>
    <w:rsid w:val="00173304"/>
    <w:rsid w:val="0017425C"/>
    <w:rsid w:val="00174461"/>
    <w:rsid w:val="00176C61"/>
    <w:rsid w:val="00183C28"/>
    <w:rsid w:val="001857FC"/>
    <w:rsid w:val="001866D1"/>
    <w:rsid w:val="00190300"/>
    <w:rsid w:val="00195635"/>
    <w:rsid w:val="00195F8F"/>
    <w:rsid w:val="00197BE4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1C6A"/>
    <w:rsid w:val="00213FC1"/>
    <w:rsid w:val="00222BF6"/>
    <w:rsid w:val="00223991"/>
    <w:rsid w:val="0023132E"/>
    <w:rsid w:val="00232900"/>
    <w:rsid w:val="002349F5"/>
    <w:rsid w:val="00236C66"/>
    <w:rsid w:val="00237183"/>
    <w:rsid w:val="00240ADF"/>
    <w:rsid w:val="00243524"/>
    <w:rsid w:val="00252A96"/>
    <w:rsid w:val="00253913"/>
    <w:rsid w:val="00257526"/>
    <w:rsid w:val="0026133A"/>
    <w:rsid w:val="0026324D"/>
    <w:rsid w:val="0026401F"/>
    <w:rsid w:val="00266AA3"/>
    <w:rsid w:val="00275A2A"/>
    <w:rsid w:val="002771B9"/>
    <w:rsid w:val="00280045"/>
    <w:rsid w:val="00281DBE"/>
    <w:rsid w:val="00284D61"/>
    <w:rsid w:val="0028703F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C6BAB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78D4"/>
    <w:rsid w:val="002F7A98"/>
    <w:rsid w:val="003047CA"/>
    <w:rsid w:val="003063EE"/>
    <w:rsid w:val="00306FB7"/>
    <w:rsid w:val="00314445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71954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18E"/>
    <w:rsid w:val="003E2F1F"/>
    <w:rsid w:val="003E50A1"/>
    <w:rsid w:val="003E5A90"/>
    <w:rsid w:val="00401DE1"/>
    <w:rsid w:val="00403E0A"/>
    <w:rsid w:val="004125D9"/>
    <w:rsid w:val="00412E65"/>
    <w:rsid w:val="004149C2"/>
    <w:rsid w:val="004173BF"/>
    <w:rsid w:val="004174ED"/>
    <w:rsid w:val="004209D6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54CE"/>
    <w:rsid w:val="00496541"/>
    <w:rsid w:val="004A1482"/>
    <w:rsid w:val="004A6897"/>
    <w:rsid w:val="004A6BCD"/>
    <w:rsid w:val="004B3BAB"/>
    <w:rsid w:val="004B627D"/>
    <w:rsid w:val="004C124C"/>
    <w:rsid w:val="004C3325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72E5"/>
    <w:rsid w:val="005476A5"/>
    <w:rsid w:val="00547BD7"/>
    <w:rsid w:val="00547F5F"/>
    <w:rsid w:val="005518BB"/>
    <w:rsid w:val="00556075"/>
    <w:rsid w:val="0055745F"/>
    <w:rsid w:val="005579B2"/>
    <w:rsid w:val="00563337"/>
    <w:rsid w:val="00563963"/>
    <w:rsid w:val="0056476D"/>
    <w:rsid w:val="00572546"/>
    <w:rsid w:val="00572E1C"/>
    <w:rsid w:val="005745F5"/>
    <w:rsid w:val="005756B9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2E85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83A23"/>
    <w:rsid w:val="006850DF"/>
    <w:rsid w:val="00690410"/>
    <w:rsid w:val="00690A9B"/>
    <w:rsid w:val="00690BEB"/>
    <w:rsid w:val="00690FDF"/>
    <w:rsid w:val="006A0A2D"/>
    <w:rsid w:val="006A2905"/>
    <w:rsid w:val="006A4769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67867"/>
    <w:rsid w:val="0077126B"/>
    <w:rsid w:val="007715E6"/>
    <w:rsid w:val="00773B52"/>
    <w:rsid w:val="00773BEF"/>
    <w:rsid w:val="00775B5C"/>
    <w:rsid w:val="00782CE6"/>
    <w:rsid w:val="00785C11"/>
    <w:rsid w:val="00787B4C"/>
    <w:rsid w:val="00787BAE"/>
    <w:rsid w:val="00790FC2"/>
    <w:rsid w:val="00796895"/>
    <w:rsid w:val="00797474"/>
    <w:rsid w:val="007A7BA2"/>
    <w:rsid w:val="007B2FBD"/>
    <w:rsid w:val="007B43AE"/>
    <w:rsid w:val="007C1BF4"/>
    <w:rsid w:val="007C5912"/>
    <w:rsid w:val="007D2392"/>
    <w:rsid w:val="007D4691"/>
    <w:rsid w:val="007D587E"/>
    <w:rsid w:val="007E1FED"/>
    <w:rsid w:val="007E3E81"/>
    <w:rsid w:val="007E5C5A"/>
    <w:rsid w:val="007E62BF"/>
    <w:rsid w:val="007F1D53"/>
    <w:rsid w:val="007F2524"/>
    <w:rsid w:val="007F2699"/>
    <w:rsid w:val="007F2B50"/>
    <w:rsid w:val="00800B65"/>
    <w:rsid w:val="00802164"/>
    <w:rsid w:val="00802C02"/>
    <w:rsid w:val="008166B2"/>
    <w:rsid w:val="00821EFF"/>
    <w:rsid w:val="00822885"/>
    <w:rsid w:val="00824662"/>
    <w:rsid w:val="0082553B"/>
    <w:rsid w:val="00826330"/>
    <w:rsid w:val="00830004"/>
    <w:rsid w:val="00832209"/>
    <w:rsid w:val="008379F3"/>
    <w:rsid w:val="0084596B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63B99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4AB5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42BB"/>
    <w:rsid w:val="00A65073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6A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1928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07B5"/>
    <w:rsid w:val="00B81230"/>
    <w:rsid w:val="00B82C2B"/>
    <w:rsid w:val="00B83B18"/>
    <w:rsid w:val="00B84234"/>
    <w:rsid w:val="00B90D9B"/>
    <w:rsid w:val="00B92D6D"/>
    <w:rsid w:val="00B954C5"/>
    <w:rsid w:val="00BA0995"/>
    <w:rsid w:val="00BA14F2"/>
    <w:rsid w:val="00BA2C1A"/>
    <w:rsid w:val="00BA3D7F"/>
    <w:rsid w:val="00BB174C"/>
    <w:rsid w:val="00BB2DF9"/>
    <w:rsid w:val="00BB56D5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604BF"/>
    <w:rsid w:val="00C67A7A"/>
    <w:rsid w:val="00C72AE2"/>
    <w:rsid w:val="00C73DFA"/>
    <w:rsid w:val="00C763DC"/>
    <w:rsid w:val="00C77028"/>
    <w:rsid w:val="00C80BD3"/>
    <w:rsid w:val="00C82208"/>
    <w:rsid w:val="00C84AF1"/>
    <w:rsid w:val="00C9570D"/>
    <w:rsid w:val="00C9629C"/>
    <w:rsid w:val="00C96512"/>
    <w:rsid w:val="00CB6AB8"/>
    <w:rsid w:val="00CC1C32"/>
    <w:rsid w:val="00CC50C8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07EAB"/>
    <w:rsid w:val="00D22872"/>
    <w:rsid w:val="00D27FC1"/>
    <w:rsid w:val="00D32D36"/>
    <w:rsid w:val="00D34F58"/>
    <w:rsid w:val="00D34F8B"/>
    <w:rsid w:val="00D41A47"/>
    <w:rsid w:val="00D43A78"/>
    <w:rsid w:val="00D51077"/>
    <w:rsid w:val="00D51CA2"/>
    <w:rsid w:val="00D524A8"/>
    <w:rsid w:val="00D56F45"/>
    <w:rsid w:val="00D6136F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20D"/>
    <w:rsid w:val="00DD3EC2"/>
    <w:rsid w:val="00DD7BF2"/>
    <w:rsid w:val="00DE0D05"/>
    <w:rsid w:val="00DE5DA3"/>
    <w:rsid w:val="00DE7579"/>
    <w:rsid w:val="00DF0DEC"/>
    <w:rsid w:val="00DF13BE"/>
    <w:rsid w:val="00DF2F88"/>
    <w:rsid w:val="00E000E6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5294"/>
    <w:rsid w:val="00E62249"/>
    <w:rsid w:val="00E63061"/>
    <w:rsid w:val="00E64B7A"/>
    <w:rsid w:val="00E66BA1"/>
    <w:rsid w:val="00E70EE1"/>
    <w:rsid w:val="00E70FCC"/>
    <w:rsid w:val="00E73CBA"/>
    <w:rsid w:val="00E8510E"/>
    <w:rsid w:val="00E87B5D"/>
    <w:rsid w:val="00E901A5"/>
    <w:rsid w:val="00E90AB6"/>
    <w:rsid w:val="00E95492"/>
    <w:rsid w:val="00E956E0"/>
    <w:rsid w:val="00E95F25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83F"/>
    <w:rsid w:val="00F1097C"/>
    <w:rsid w:val="00F214EE"/>
    <w:rsid w:val="00F22BF3"/>
    <w:rsid w:val="00F235BF"/>
    <w:rsid w:val="00F240EC"/>
    <w:rsid w:val="00F27118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22C1"/>
    <w:rsid w:val="00F747BE"/>
    <w:rsid w:val="00F7765D"/>
    <w:rsid w:val="00F822CD"/>
    <w:rsid w:val="00F86932"/>
    <w:rsid w:val="00F86F36"/>
    <w:rsid w:val="00F87824"/>
    <w:rsid w:val="00FA0D78"/>
    <w:rsid w:val="00FA1F77"/>
    <w:rsid w:val="00FA3511"/>
    <w:rsid w:val="00FA56FD"/>
    <w:rsid w:val="00FB0985"/>
    <w:rsid w:val="00FB2204"/>
    <w:rsid w:val="00FC088B"/>
    <w:rsid w:val="00FC4EB5"/>
    <w:rsid w:val="00FC6342"/>
    <w:rsid w:val="00FC7E70"/>
    <w:rsid w:val="00FD3685"/>
    <w:rsid w:val="00FD5402"/>
    <w:rsid w:val="00FD7972"/>
    <w:rsid w:val="00FE4942"/>
    <w:rsid w:val="00FE56E9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  <w15:docId w15:val="{142E31A4-6B67-46DE-A74E-6587CAA9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9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DD031-35C0-46CF-B75F-A13A9A280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4</cp:revision>
  <cp:lastPrinted>2014-10-30T14:37:00Z</cp:lastPrinted>
  <dcterms:created xsi:type="dcterms:W3CDTF">2024-12-30T21:31:00Z</dcterms:created>
  <dcterms:modified xsi:type="dcterms:W3CDTF">2025-01-02T13:53:00Z</dcterms:modified>
</cp:coreProperties>
</file>